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AE1" w14:textId="45D11868" w:rsidR="00A03530" w:rsidRPr="00425D00" w:rsidRDefault="00B72149" w:rsidP="00A03530">
      <w:pPr>
        <w:rPr>
          <w:u w:val="single"/>
        </w:rPr>
      </w:pPr>
      <w:r>
        <w:rPr>
          <w:noProof/>
          <w:lang w:eastAsia="ko-KR"/>
        </w:rPr>
        <w:drawing>
          <wp:anchor distT="0" distB="0" distL="114300" distR="114300" simplePos="0" relativeHeight="251656704" behindDoc="1" locked="0" layoutInCell="1" allowOverlap="1" wp14:anchorId="50FCBA13" wp14:editId="45F363A1">
            <wp:simplePos x="0" y="0"/>
            <wp:positionH relativeFrom="column">
              <wp:posOffset>-360045</wp:posOffset>
            </wp:positionH>
            <wp:positionV relativeFrom="paragraph">
              <wp:posOffset>-625475</wp:posOffset>
            </wp:positionV>
            <wp:extent cx="10685145" cy="7550785"/>
            <wp:effectExtent l="0" t="0" r="0" b="571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145" cy="755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7DB">
        <w:rPr>
          <w:noProof/>
          <w:lang w:eastAsia="ko-KR"/>
        </w:rPr>
        <w:drawing>
          <wp:anchor distT="0" distB="0" distL="114300" distR="114300" simplePos="0" relativeHeight="251681792" behindDoc="0" locked="0" layoutInCell="1" allowOverlap="1" wp14:anchorId="6C450EB4" wp14:editId="7DEC2190">
            <wp:simplePos x="0" y="0"/>
            <wp:positionH relativeFrom="column">
              <wp:posOffset>8591716</wp:posOffset>
            </wp:positionH>
            <wp:positionV relativeFrom="paragraph">
              <wp:posOffset>-349885</wp:posOffset>
            </wp:positionV>
            <wp:extent cx="878840" cy="469265"/>
            <wp:effectExtent l="0" t="0" r="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878840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8D">
        <w:rPr>
          <w:noProof/>
          <w:lang w:eastAsia="ko-KR"/>
        </w:rPr>
        <w:drawing>
          <wp:anchor distT="0" distB="0" distL="114300" distR="114300" simplePos="0" relativeHeight="251688960" behindDoc="0" locked="0" layoutInCell="1" allowOverlap="1" wp14:anchorId="1205EDB5" wp14:editId="01A22F0B">
            <wp:simplePos x="0" y="0"/>
            <wp:positionH relativeFrom="column">
              <wp:posOffset>7756258</wp:posOffset>
            </wp:positionH>
            <wp:positionV relativeFrom="paragraph">
              <wp:posOffset>-356235</wp:posOffset>
            </wp:positionV>
            <wp:extent cx="610870" cy="459105"/>
            <wp:effectExtent l="0" t="0" r="0" b="0"/>
            <wp:wrapNone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031372" wp14:editId="70514519">
                <wp:simplePos x="0" y="0"/>
                <wp:positionH relativeFrom="column">
                  <wp:posOffset>3582817</wp:posOffset>
                </wp:positionH>
                <wp:positionV relativeFrom="paragraph">
                  <wp:posOffset>2710717</wp:posOffset>
                </wp:positionV>
                <wp:extent cx="2826531" cy="2053053"/>
                <wp:effectExtent l="12700" t="12700" r="18415" b="17145"/>
                <wp:wrapNone/>
                <wp:docPr id="20" name="Rettangolo con angoli arrotondat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531" cy="2053053"/>
                        </a:xfrm>
                        <a:prstGeom prst="roundRect">
                          <a:avLst>
                            <a:gd name="adj" fmla="val 8666"/>
                          </a:avLst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728DC" id="Rettangolo con angoli arrotondati 20" o:spid="_x0000_s1026" style="position:absolute;margin-left:282.1pt;margin-top:213.45pt;width:222.55pt;height:16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" filled="f" strokecolor="white [3212]" strokeweight="2pt"/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D344F5" wp14:editId="78D4C8F0">
                <wp:simplePos x="0" y="0"/>
                <wp:positionH relativeFrom="column">
                  <wp:posOffset>3519805</wp:posOffset>
                </wp:positionH>
                <wp:positionV relativeFrom="paragraph">
                  <wp:posOffset>1294765</wp:posOffset>
                </wp:positionV>
                <wp:extent cx="2884170" cy="597535"/>
                <wp:effectExtent l="0" t="0" r="0" b="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59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201956" w14:textId="77777777" w:rsidR="00D73643" w:rsidRPr="00A62730" w:rsidRDefault="00DD0B9A" w:rsidP="00D7364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"http://www.comune.nome.it" </w:instrText>
                            </w:r>
                            <w:r>
                              <w:fldChar w:fldCharType="separate"/>
                            </w:r>
                            <w:r w:rsidR="00D73643" w:rsidRPr="00A62730"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t>www.</w:t>
                            </w:r>
                            <w:r w:rsidR="00230067" w:rsidRPr="00A62730"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t>indirizzo</w:t>
                            </w:r>
                            <w:r w:rsidR="00D73643" w:rsidRPr="00A62730"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t>.</w:t>
                            </w:r>
                            <w:r w:rsidR="00230067" w:rsidRPr="00A62730"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t>ente</w:t>
                            </w:r>
                            <w:r w:rsidR="00D73643" w:rsidRPr="00A62730"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t>.it</w:t>
                            </w:r>
                            <w:r>
                              <w:rPr>
                                <w:rStyle w:val="Collegamentoipertestuale"/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u w:val="none"/>
                              </w:rPr>
                              <w:fldChar w:fldCharType="end"/>
                            </w:r>
                          </w:p>
                          <w:p w14:paraId="7478BCF3" w14:textId="77777777" w:rsidR="00D73643" w:rsidRPr="00A62730" w:rsidRDefault="00D7364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344F5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277.15pt;margin-top:101.95pt;width:227.1pt;height:4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" filled="f" stroked="f" strokeweight=".5pt">
                <v:textbox>
                  <w:txbxContent>
                    <w:p w14:paraId="12201956" w14:textId="77777777" w:rsidR="00D73643" w:rsidRPr="00A62730" w:rsidRDefault="00DD0B9A" w:rsidP="00D73643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"http://www.comune.nome.it" </w:instrText>
                      </w:r>
                      <w:r>
                        <w:fldChar w:fldCharType="separate"/>
                      </w:r>
                      <w:r w:rsidR="00D73643" w:rsidRPr="00A62730"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t>www.</w:t>
                      </w:r>
                      <w:r w:rsidR="00230067" w:rsidRPr="00A62730"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t>indirizzo</w:t>
                      </w:r>
                      <w:r w:rsidR="00D73643" w:rsidRPr="00A62730"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t>.</w:t>
                      </w:r>
                      <w:r w:rsidR="00230067" w:rsidRPr="00A62730"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t>ente</w:t>
                      </w:r>
                      <w:r w:rsidR="00D73643" w:rsidRPr="00A62730"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t>.it</w:t>
                      </w:r>
                      <w:r>
                        <w:rPr>
                          <w:rStyle w:val="Collegamentoipertestuale"/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u w:val="none"/>
                        </w:rPr>
                        <w:fldChar w:fldCharType="end"/>
                      </w:r>
                    </w:p>
                    <w:p w14:paraId="7478BCF3" w14:textId="77777777" w:rsidR="00D73643" w:rsidRPr="00A62730" w:rsidRDefault="00D7364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ADDC4" wp14:editId="162D9EF1">
                <wp:simplePos x="0" y="0"/>
                <wp:positionH relativeFrom="column">
                  <wp:posOffset>3893820</wp:posOffset>
                </wp:positionH>
                <wp:positionV relativeFrom="paragraph">
                  <wp:posOffset>5354320</wp:posOffset>
                </wp:positionV>
                <wp:extent cx="2119630" cy="1316355"/>
                <wp:effectExtent l="0" t="0" r="0" b="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9630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55B32" w14:textId="77777777" w:rsidR="004C419B" w:rsidRPr="00A62730" w:rsidRDefault="004C419B" w:rsidP="00F90837">
                            <w:pPr>
                              <w:pStyle w:val="Titolo1"/>
                              <w:jc w:val="center"/>
                              <w:rPr>
                                <w:rFonts w:asciiTheme="minorHAnsi" w:hAnsiTheme="minorHAnsi" w:cs="Courier New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A62730">
                              <w:rPr>
                                <w:rFonts w:asciiTheme="minorHAnsi" w:hAnsiTheme="minorHAnsi" w:cs="Courier New"/>
                                <w:b/>
                                <w:color w:val="FFFFFF" w:themeColor="background1"/>
                                <w:sz w:val="44"/>
                              </w:rPr>
                              <w:t>Non perdere questa opportunità!</w:t>
                            </w:r>
                          </w:p>
                          <w:p w14:paraId="01E864D6" w14:textId="77777777" w:rsidR="004C419B" w:rsidRPr="00A62730" w:rsidRDefault="004C419B" w:rsidP="00F9083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4B7106C9" w14:textId="77777777" w:rsidR="004C419B" w:rsidRPr="00A62730" w:rsidRDefault="004C419B" w:rsidP="00F90837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4A1E2AD5" w14:textId="77777777" w:rsidR="004C419B" w:rsidRPr="00A62730" w:rsidRDefault="004C419B" w:rsidP="00F90837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DDC4" id="Casella di testo 15" o:spid="_x0000_s1027" type="#_x0000_t202" style="position:absolute;margin-left:306.6pt;margin-top:421.6pt;width:166.9pt;height:10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" filled="f" stroked="f">
                <v:textbox>
                  <w:txbxContent>
                    <w:p w14:paraId="28E55B32" w14:textId="77777777" w:rsidR="004C419B" w:rsidRPr="00A62730" w:rsidRDefault="004C419B" w:rsidP="00F90837">
                      <w:pPr>
                        <w:pStyle w:val="Titolo1"/>
                        <w:jc w:val="center"/>
                        <w:rPr>
                          <w:rFonts w:asciiTheme="minorHAnsi" w:hAnsiTheme="minorHAnsi" w:cs="Courier New"/>
                          <w:b/>
                          <w:color w:val="FFFFFF" w:themeColor="background1"/>
                          <w:sz w:val="44"/>
                        </w:rPr>
                      </w:pPr>
                      <w:r w:rsidRPr="00A62730">
                        <w:rPr>
                          <w:rFonts w:asciiTheme="minorHAnsi" w:hAnsiTheme="minorHAnsi" w:cs="Courier New"/>
                          <w:b/>
                          <w:color w:val="FFFFFF" w:themeColor="background1"/>
                          <w:sz w:val="44"/>
                        </w:rPr>
                        <w:t>Non perdere questa opportunità!</w:t>
                      </w:r>
                    </w:p>
                    <w:p w14:paraId="01E864D6" w14:textId="77777777" w:rsidR="004C419B" w:rsidRPr="00A62730" w:rsidRDefault="004C419B" w:rsidP="00F9083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</w:pPr>
                    </w:p>
                    <w:p w14:paraId="4B7106C9" w14:textId="77777777" w:rsidR="004C419B" w:rsidRPr="00A62730" w:rsidRDefault="004C419B" w:rsidP="00F90837">
                      <w:pPr>
                        <w:pStyle w:val="Corpotesto"/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4A1E2AD5" w14:textId="77777777" w:rsidR="004C419B" w:rsidRPr="00A62730" w:rsidRDefault="004C419B" w:rsidP="00F90837">
                      <w:pPr>
                        <w:pStyle w:val="Corpotesto"/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7374E" wp14:editId="6F3751D9">
                <wp:simplePos x="0" y="0"/>
                <wp:positionH relativeFrom="column">
                  <wp:posOffset>3437890</wp:posOffset>
                </wp:positionH>
                <wp:positionV relativeFrom="paragraph">
                  <wp:posOffset>1955800</wp:posOffset>
                </wp:positionV>
                <wp:extent cx="3050540" cy="729615"/>
                <wp:effectExtent l="0" t="0" r="0" b="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054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BE01C" w14:textId="77777777" w:rsidR="00B61FD9" w:rsidRPr="008E2B9C" w:rsidRDefault="00B61FD9" w:rsidP="00B61FD9">
                            <w:pPr>
                              <w:pStyle w:val="Titolo1"/>
                              <w:jc w:val="center"/>
                              <w:rPr>
                                <w:rFonts w:asciiTheme="minorHAnsi" w:hAnsiTheme="minorHAnsi" w:cs="Courier Ne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8E2B9C">
                              <w:rPr>
                                <w:rFonts w:asciiTheme="minorHAnsi" w:hAnsiTheme="minorHAnsi" w:cs="Courier New"/>
                                <w:b/>
                                <w:color w:val="FFFFFF" w:themeColor="background1"/>
                                <w:sz w:val="24"/>
                              </w:rPr>
                              <w:t xml:space="preserve">Per avere maggiori informazioni </w:t>
                            </w:r>
                            <w:r w:rsidRPr="008E2B9C">
                              <w:rPr>
                                <w:rFonts w:asciiTheme="minorHAnsi" w:hAnsiTheme="minorHAnsi" w:cs="Courier New"/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  <w:t>sui progetti di Servizio Civile</w:t>
                            </w:r>
                          </w:p>
                          <w:p w14:paraId="1BB17515" w14:textId="77777777" w:rsidR="00B61FD9" w:rsidRPr="00D73643" w:rsidRDefault="00B61FD9" w:rsidP="00B61FD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1E56832" w14:textId="77777777" w:rsidR="008954B0" w:rsidRDefault="008954B0" w:rsidP="00B61FD9">
                            <w:pPr>
                              <w:pStyle w:val="Corpotesto"/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8DAF72A" w14:textId="77777777" w:rsidR="008954B0" w:rsidRPr="008A6F81" w:rsidRDefault="008954B0" w:rsidP="00B61FD9">
                            <w:pPr>
                              <w:pStyle w:val="Corpotesto"/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7374E" id="Casella di testo 17" o:spid="_x0000_s1028" type="#_x0000_t202" style="position:absolute;margin-left:270.7pt;margin-top:154pt;width:240.2pt;height:5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" filled="f" stroked="f">
                <v:textbox>
                  <w:txbxContent>
                    <w:p w14:paraId="6C5BE01C" w14:textId="77777777" w:rsidR="00B61FD9" w:rsidRPr="008E2B9C" w:rsidRDefault="00B61FD9" w:rsidP="00B61FD9">
                      <w:pPr>
                        <w:pStyle w:val="Titolo1"/>
                        <w:jc w:val="center"/>
                        <w:rPr>
                          <w:rFonts w:asciiTheme="minorHAnsi" w:hAnsiTheme="minorHAnsi" w:cs="Courier New"/>
                          <w:b/>
                          <w:color w:val="FFFFFF" w:themeColor="background1"/>
                          <w:sz w:val="24"/>
                        </w:rPr>
                      </w:pPr>
                      <w:r w:rsidRPr="008E2B9C">
                        <w:rPr>
                          <w:rFonts w:asciiTheme="minorHAnsi" w:hAnsiTheme="minorHAnsi" w:cs="Courier New"/>
                          <w:b/>
                          <w:color w:val="FFFFFF" w:themeColor="background1"/>
                          <w:sz w:val="24"/>
                        </w:rPr>
                        <w:t xml:space="preserve">Per avere maggiori informazioni </w:t>
                      </w:r>
                      <w:r w:rsidRPr="008E2B9C">
                        <w:rPr>
                          <w:rFonts w:asciiTheme="minorHAnsi" w:hAnsiTheme="minorHAnsi" w:cs="Courier New"/>
                          <w:b/>
                          <w:color w:val="FFFFFF" w:themeColor="background1"/>
                          <w:sz w:val="24"/>
                        </w:rPr>
                        <w:br/>
                        <w:t>sui progetti di Servizio Civile</w:t>
                      </w:r>
                    </w:p>
                    <w:p w14:paraId="1BB17515" w14:textId="77777777" w:rsidR="00B61FD9" w:rsidRPr="00D73643" w:rsidRDefault="00B61FD9" w:rsidP="00B61FD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1E56832" w14:textId="77777777" w:rsidR="008954B0" w:rsidRDefault="008954B0" w:rsidP="00B61FD9">
                      <w:pPr>
                        <w:pStyle w:val="Corpotesto"/>
                        <w:spacing w:line="360" w:lineRule="auto"/>
                        <w:rPr>
                          <w:rFonts w:asciiTheme="minorHAnsi" w:hAnsiTheme="minorHAnsi" w:cs="Arial"/>
                          <w:b/>
                          <w:i/>
                          <w:sz w:val="20"/>
                        </w:rPr>
                      </w:pPr>
                    </w:p>
                    <w:p w14:paraId="58DAF72A" w14:textId="77777777" w:rsidR="008954B0" w:rsidRPr="008A6F81" w:rsidRDefault="008954B0" w:rsidP="00B61FD9">
                      <w:pPr>
                        <w:pStyle w:val="Corpotesto"/>
                        <w:spacing w:line="360" w:lineRule="auto"/>
                        <w:rPr>
                          <w:rFonts w:asciiTheme="minorHAnsi" w:hAnsiTheme="minorHAnsi" w:cs="Arial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7C32CE" wp14:editId="384BEAEB">
                <wp:simplePos x="0" y="0"/>
                <wp:positionH relativeFrom="column">
                  <wp:posOffset>3735977</wp:posOffset>
                </wp:positionH>
                <wp:positionV relativeFrom="paragraph">
                  <wp:posOffset>2937510</wp:posOffset>
                </wp:positionV>
                <wp:extent cx="2447925" cy="171450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91341" w14:textId="77777777" w:rsidR="00A50D2B" w:rsidRPr="008230CF" w:rsidRDefault="00A50D2B" w:rsidP="00A50D2B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23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</w:rPr>
                              <w:t>Comune/Ente ..............</w:t>
                            </w:r>
                          </w:p>
                          <w:p w14:paraId="2E445D69" w14:textId="77777777" w:rsidR="00A50D2B" w:rsidRPr="008230CF" w:rsidRDefault="00A50D2B" w:rsidP="00A50D2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0FC052DA" w14:textId="77777777" w:rsidR="00A50D2B" w:rsidRPr="008230CF" w:rsidRDefault="00A50D2B" w:rsidP="00A50D2B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8230CF"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>Referente:</w:t>
                            </w:r>
                          </w:p>
                          <w:p w14:paraId="6037272C" w14:textId="77777777" w:rsidR="00A50D2B" w:rsidRPr="008230CF" w:rsidRDefault="00A50D2B" w:rsidP="00A50D2B">
                            <w:pPr>
                              <w:pStyle w:val="Corpotesto"/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8230CF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</w:rPr>
                              <w:t>Indirizzo:</w:t>
                            </w:r>
                          </w:p>
                          <w:p w14:paraId="3EE6A2BE" w14:textId="77777777" w:rsidR="00A50D2B" w:rsidRPr="008230CF" w:rsidRDefault="00A50D2B" w:rsidP="00A50D2B">
                            <w:pPr>
                              <w:pStyle w:val="Corpotesto"/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8230CF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</w:rPr>
                              <w:t>Telefono:</w:t>
                            </w:r>
                          </w:p>
                          <w:p w14:paraId="30FE321C" w14:textId="77777777" w:rsidR="00A50D2B" w:rsidRPr="008230CF" w:rsidRDefault="00A50D2B" w:rsidP="00A50D2B">
                            <w:pPr>
                              <w:pStyle w:val="Corpotesto"/>
                              <w:spacing w:line="36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230CF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</w:rPr>
                              <w:t>E-mail:</w:t>
                            </w:r>
                          </w:p>
                          <w:p w14:paraId="22D522E8" w14:textId="77777777" w:rsidR="00A50D2B" w:rsidRDefault="00A50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C32CE" id="Casella di testo 19" o:spid="_x0000_s1029" type="#_x0000_t202" style="position:absolute;margin-left:294.15pt;margin-top:231.3pt;width:192.75pt;height:1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gbHQIAADQEAAAOAAAAZHJzL2Uyb0RvYy54bWysU11v2yAUfZ+0/4B4X2ynTt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" filled="f" stroked="f" strokeweight=".5pt">
                <v:textbox>
                  <w:txbxContent>
                    <w:p w14:paraId="02591341" w14:textId="77777777" w:rsidR="00A50D2B" w:rsidRPr="008230CF" w:rsidRDefault="00A50D2B" w:rsidP="00A50D2B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</w:rPr>
                      </w:pPr>
                      <w:r w:rsidRPr="008230CF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</w:rPr>
                        <w:t>Comune/Ente ..............</w:t>
                      </w:r>
                    </w:p>
                    <w:p w14:paraId="2E445D69" w14:textId="77777777" w:rsidR="00A50D2B" w:rsidRPr="008230CF" w:rsidRDefault="00A50D2B" w:rsidP="00A50D2B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</w:rPr>
                      </w:pPr>
                    </w:p>
                    <w:p w14:paraId="0FC052DA" w14:textId="77777777" w:rsidR="00A50D2B" w:rsidRPr="008230CF" w:rsidRDefault="00A50D2B" w:rsidP="00A50D2B">
                      <w:pPr>
                        <w:spacing w:line="360" w:lineRule="auto"/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20"/>
                        </w:rPr>
                      </w:pPr>
                      <w:r w:rsidRPr="008230CF"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20"/>
                        </w:rPr>
                        <w:t>Referente:</w:t>
                      </w:r>
                    </w:p>
                    <w:p w14:paraId="6037272C" w14:textId="77777777" w:rsidR="00A50D2B" w:rsidRPr="008230CF" w:rsidRDefault="00A50D2B" w:rsidP="00A50D2B">
                      <w:pPr>
                        <w:pStyle w:val="Corpotesto"/>
                        <w:spacing w:line="360" w:lineRule="auto"/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20"/>
                        </w:rPr>
                      </w:pPr>
                      <w:r w:rsidRPr="008230CF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</w:rPr>
                        <w:t>Indirizzo:</w:t>
                      </w:r>
                    </w:p>
                    <w:p w14:paraId="3EE6A2BE" w14:textId="77777777" w:rsidR="00A50D2B" w:rsidRPr="008230CF" w:rsidRDefault="00A50D2B" w:rsidP="00A50D2B">
                      <w:pPr>
                        <w:pStyle w:val="Corpotesto"/>
                        <w:spacing w:line="360" w:lineRule="auto"/>
                        <w:rPr>
                          <w:rFonts w:asciiTheme="minorHAnsi" w:hAnsiTheme="minorHAnsi" w:cs="Arial"/>
                          <w:b/>
                          <w:i/>
                          <w:color w:val="FFFFFF" w:themeColor="background1"/>
                          <w:sz w:val="20"/>
                        </w:rPr>
                      </w:pPr>
                      <w:r w:rsidRPr="008230CF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</w:rPr>
                        <w:t>Telefono:</w:t>
                      </w:r>
                    </w:p>
                    <w:p w14:paraId="30FE321C" w14:textId="77777777" w:rsidR="00A50D2B" w:rsidRPr="008230CF" w:rsidRDefault="00A50D2B" w:rsidP="00A50D2B">
                      <w:pPr>
                        <w:pStyle w:val="Corpotesto"/>
                        <w:spacing w:line="36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</w:rPr>
                      </w:pPr>
                      <w:r w:rsidRPr="008230CF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</w:rPr>
                        <w:t>E-mail:</w:t>
                      </w:r>
                    </w:p>
                    <w:p w14:paraId="22D522E8" w14:textId="77777777" w:rsidR="00A50D2B" w:rsidRDefault="00A50D2B"/>
                  </w:txbxContent>
                </v:textbox>
              </v:shape>
            </w:pict>
          </mc:Fallback>
        </mc:AlternateContent>
      </w:r>
      <w:r w:rsidR="00A50D2B" w:rsidRPr="00E45C38">
        <w:rPr>
          <w:noProof/>
        </w:rPr>
        <w:drawing>
          <wp:anchor distT="0" distB="0" distL="114300" distR="114300" simplePos="0" relativeHeight="251659776" behindDoc="0" locked="0" layoutInCell="1" allowOverlap="1" wp14:anchorId="04825F6B" wp14:editId="2786902C">
            <wp:simplePos x="0" y="0"/>
            <wp:positionH relativeFrom="column">
              <wp:posOffset>4471059</wp:posOffset>
            </wp:positionH>
            <wp:positionV relativeFrom="paragraph">
              <wp:posOffset>-147955</wp:posOffset>
            </wp:positionV>
            <wp:extent cx="1057191" cy="1189529"/>
            <wp:effectExtent l="19050" t="0" r="0" b="0"/>
            <wp:wrapNone/>
            <wp:docPr id="10" name="Immagine 2" descr="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91" cy="118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F909E" wp14:editId="71C9E348">
                <wp:simplePos x="0" y="0"/>
                <wp:positionH relativeFrom="column">
                  <wp:posOffset>7294880</wp:posOffset>
                </wp:positionH>
                <wp:positionV relativeFrom="paragraph">
                  <wp:posOffset>4917440</wp:posOffset>
                </wp:positionV>
                <wp:extent cx="2686685" cy="1828800"/>
                <wp:effectExtent l="0" t="0" r="0" b="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6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35B21D" w14:textId="77777777" w:rsidR="00BE1827" w:rsidRPr="008E2B9C" w:rsidRDefault="00BE1827" w:rsidP="008E2B9C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E2B9C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Comune</w:t>
                            </w:r>
                            <w:r w:rsidR="00230067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/Ente ..........</w:t>
                            </w:r>
                          </w:p>
                          <w:p w14:paraId="75FEBDF3" w14:textId="77777777" w:rsidR="00BE1827" w:rsidRPr="008E2B9C" w:rsidRDefault="00BE1827" w:rsidP="008E2B9C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</w:pPr>
                          </w:p>
                          <w:p w14:paraId="48CA150E" w14:textId="77777777" w:rsidR="00BE1827" w:rsidRPr="00F90837" w:rsidRDefault="00BE1827" w:rsidP="008E2B9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</w:pPr>
                            <w:r w:rsidRPr="00F90837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  <w:t>Inserire il/i titolo/i</w:t>
                            </w:r>
                          </w:p>
                          <w:p w14:paraId="0B9684A5" w14:textId="77777777" w:rsidR="00BE1827" w:rsidRPr="008E2B9C" w:rsidRDefault="00BE1827" w:rsidP="008E2B9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DD122B"/>
                                <w:sz w:val="40"/>
                              </w:rPr>
                            </w:pPr>
                            <w:r w:rsidRPr="00F90837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  <w:t>del progetto</w:t>
                            </w:r>
                          </w:p>
                          <w:p w14:paraId="286B5727" w14:textId="77777777" w:rsidR="00BE1827" w:rsidRPr="008E2B9C" w:rsidRDefault="00BE1827" w:rsidP="008E2B9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</w:p>
                          <w:p w14:paraId="38FB4943" w14:textId="77777777" w:rsidR="00BE1827" w:rsidRPr="00BE1827" w:rsidRDefault="00BE1827" w:rsidP="008E2B9C">
                            <w:pPr>
                              <w:rPr>
                                <w:sz w:val="22"/>
                              </w:rPr>
                            </w:pPr>
                            <w:r w:rsidRPr="00BE182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Settore: </w:t>
                            </w:r>
                            <w:r w:rsidR="00230067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909E" id="Casella di testo 16" o:spid="_x0000_s1030" type="#_x0000_t202" style="position:absolute;margin-left:574.4pt;margin-top:387.2pt;width:211.55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" filled="f" stroked="f" strokeweight=".5pt">
                <v:textbox>
                  <w:txbxContent>
                    <w:p w14:paraId="1B35B21D" w14:textId="77777777" w:rsidR="00BE1827" w:rsidRPr="008E2B9C" w:rsidRDefault="00BE1827" w:rsidP="008E2B9C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E2B9C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Comune</w:t>
                      </w:r>
                      <w:r w:rsidR="00230067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/Ente ..........</w:t>
                      </w:r>
                    </w:p>
                    <w:p w14:paraId="75FEBDF3" w14:textId="77777777" w:rsidR="00BE1827" w:rsidRPr="008E2B9C" w:rsidRDefault="00BE1827" w:rsidP="008E2B9C">
                      <w:pPr>
                        <w:rPr>
                          <w:rFonts w:asciiTheme="minorHAnsi" w:hAnsiTheme="minorHAnsi"/>
                          <w:b/>
                          <w:sz w:val="18"/>
                        </w:rPr>
                      </w:pPr>
                    </w:p>
                    <w:p w14:paraId="48CA150E" w14:textId="77777777" w:rsidR="00BE1827" w:rsidRPr="00F90837" w:rsidRDefault="00BE1827" w:rsidP="008E2B9C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</w:pPr>
                      <w:r w:rsidRPr="00F90837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  <w:t>Inserire il/i titolo/i</w:t>
                      </w:r>
                    </w:p>
                    <w:p w14:paraId="0B9684A5" w14:textId="77777777" w:rsidR="00BE1827" w:rsidRPr="008E2B9C" w:rsidRDefault="00BE1827" w:rsidP="008E2B9C">
                      <w:pPr>
                        <w:rPr>
                          <w:rFonts w:asciiTheme="minorHAnsi" w:hAnsiTheme="minorHAnsi" w:cstheme="minorHAnsi"/>
                          <w:b/>
                          <w:color w:val="DD122B"/>
                          <w:sz w:val="40"/>
                        </w:rPr>
                      </w:pPr>
                      <w:r w:rsidRPr="00F90837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  <w:t>del progetto</w:t>
                      </w:r>
                    </w:p>
                    <w:p w14:paraId="286B5727" w14:textId="77777777" w:rsidR="00BE1827" w:rsidRPr="008E2B9C" w:rsidRDefault="00BE1827" w:rsidP="008E2B9C">
                      <w:pPr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</w:p>
                    <w:p w14:paraId="38FB4943" w14:textId="77777777" w:rsidR="00BE1827" w:rsidRPr="00BE1827" w:rsidRDefault="00BE1827" w:rsidP="008E2B9C">
                      <w:pPr>
                        <w:rPr>
                          <w:sz w:val="22"/>
                        </w:rPr>
                      </w:pPr>
                      <w:r w:rsidRPr="00BE1827">
                        <w:rPr>
                          <w:rFonts w:asciiTheme="minorHAnsi" w:hAnsiTheme="minorHAnsi"/>
                          <w:sz w:val="22"/>
                        </w:rPr>
                        <w:t xml:space="preserve">Settore: </w:t>
                      </w:r>
                      <w:r w:rsidR="00230067">
                        <w:rPr>
                          <w:rFonts w:asciiTheme="minorHAnsi" w:hAnsiTheme="minorHAnsi"/>
                          <w:b/>
                          <w:sz w:val="22"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AB91A" wp14:editId="746BFC00">
                <wp:simplePos x="0" y="0"/>
                <wp:positionH relativeFrom="column">
                  <wp:posOffset>-3810</wp:posOffset>
                </wp:positionH>
                <wp:positionV relativeFrom="paragraph">
                  <wp:posOffset>-155575</wp:posOffset>
                </wp:positionV>
                <wp:extent cx="2496820" cy="6696710"/>
                <wp:effectExtent l="0" t="0" r="0" b="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6820" cy="669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CEEA" w14:textId="77777777" w:rsidR="00AB506C" w:rsidRPr="00B960D8" w:rsidRDefault="00AB506C" w:rsidP="00AB506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Comune</w:t>
                            </w:r>
                            <w:r w:rsidR="00230067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/Ente ...........</w:t>
                            </w:r>
                            <w:r w:rsidR="00F0537A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br/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offre a</w:t>
                            </w:r>
                            <w:proofErr w:type="gramStart"/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="00230067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....</w:t>
                            </w:r>
                            <w:proofErr w:type="gramEnd"/>
                            <w:r w:rsidR="00230067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.</w:t>
                            </w:r>
                            <w:r w:rsidR="0000146B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 xml:space="preserve">giovani l’opportunità di partecipare ad un progetto </w:t>
                            </w:r>
                            <w:r w:rsidR="00F0537A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br/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  <w:szCs w:val="22"/>
                              </w:rPr>
                              <w:t>di Servizio Civile.</w:t>
                            </w:r>
                          </w:p>
                          <w:p w14:paraId="32FDA281" w14:textId="77777777" w:rsidR="00AB506C" w:rsidRPr="00B960D8" w:rsidRDefault="00AB506C" w:rsidP="00AB506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74FEAE1" w14:textId="77777777" w:rsidR="00BE1827" w:rsidRPr="00B960D8" w:rsidRDefault="00BE1827" w:rsidP="00BE182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l servizio civile è rivolto ai giovani </w:t>
                            </w:r>
                          </w:p>
                          <w:p w14:paraId="5FF2A688" w14:textId="77777777" w:rsidR="00BE1827" w:rsidRPr="00B960D8" w:rsidRDefault="00BE1827" w:rsidP="00BE182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dai 18 ai 2</w:t>
                            </w:r>
                            <w:r w:rsidR="00BC6742"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9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anni</w:t>
                            </w:r>
                            <w:r w:rsidR="00BC6742"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non compiuti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,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prevede un impegno di circa </w:t>
                            </w:r>
                            <w:r w:rsidR="00230067"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25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ore settimanali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per un anno. </w:t>
                            </w:r>
                          </w:p>
                          <w:p w14:paraId="3D41566A" w14:textId="5C8D4C98" w:rsidR="00AB506C" w:rsidRDefault="00AB506C" w:rsidP="00AB506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3C05449" w14:textId="77777777" w:rsidR="00C8121A" w:rsidRPr="00B960D8" w:rsidRDefault="00C8121A" w:rsidP="00AB506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686A392E" w14:textId="77777777" w:rsidR="00AB506C" w:rsidRPr="00B960D8" w:rsidRDefault="00AB506C" w:rsidP="00AB506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  <w:szCs w:val="22"/>
                              </w:rPr>
                              <w:t xml:space="preserve">Caratteristiche </w:t>
                            </w:r>
                          </w:p>
                          <w:p w14:paraId="4E2088D4" w14:textId="77777777" w:rsidR="00AB506C" w:rsidRPr="00B960D8" w:rsidRDefault="00AB506C" w:rsidP="00AB506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  <w:szCs w:val="22"/>
                              </w:rPr>
                              <w:t xml:space="preserve">generali del </w:t>
                            </w:r>
                            <w:r w:rsidR="00135CC7"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  <w:szCs w:val="22"/>
                              </w:rPr>
                              <w:br/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  <w:szCs w:val="22"/>
                              </w:rPr>
                              <w:t>Servizio Civile</w:t>
                            </w:r>
                          </w:p>
                          <w:p w14:paraId="512E152A" w14:textId="77777777" w:rsidR="00AB506C" w:rsidRPr="00B960D8" w:rsidRDefault="00AB506C" w:rsidP="00AB506C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6FEED887" w14:textId="77777777" w:rsidR="00AB506C" w:rsidRPr="00B960D8" w:rsidRDefault="00AB506C" w:rsidP="00AB506C">
                            <w:pPr>
                              <w:pStyle w:val="Corpodeltesto2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0"/>
                              </w:tabs>
                              <w:ind w:left="180" w:hanging="18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Un impegno di circa </w:t>
                            </w:r>
                            <w:r w:rsidR="00230067"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25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ore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0537A"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br/>
                            </w:r>
                            <w:r w:rsidR="0000146B"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settimanali 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distribuite </w:t>
                            </w:r>
                            <w:r w:rsidR="00F0537A"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br/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>su 5 o 6 giorni a settimana</w:t>
                            </w:r>
                          </w:p>
                          <w:p w14:paraId="38F59EF1" w14:textId="77777777" w:rsidR="00AB506C" w:rsidRPr="00B960D8" w:rsidRDefault="00AB506C" w:rsidP="00AB506C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1DF4C9B" w14:textId="77777777" w:rsidR="00AB506C" w:rsidRPr="00B960D8" w:rsidRDefault="00AB506C" w:rsidP="00AB506C">
                            <w:pPr>
                              <w:pStyle w:val="Corpodeltesto2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0"/>
                              </w:tabs>
                              <w:ind w:left="180" w:hanging="18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Un contributo </w:t>
                            </w:r>
                            <w:r w:rsidR="00230067"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economico </w:t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mensile </w:t>
                            </w:r>
                          </w:p>
                          <w:p w14:paraId="2E8AB3F8" w14:textId="77777777" w:rsidR="00AB506C" w:rsidRPr="00B960D8" w:rsidRDefault="00AB506C" w:rsidP="00AB506C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A270CE2" w14:textId="77777777" w:rsidR="00AB506C" w:rsidRPr="00B960D8" w:rsidRDefault="00AB506C" w:rsidP="00AB506C">
                            <w:pPr>
                              <w:pStyle w:val="Corpodeltesto2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0"/>
                              </w:tabs>
                              <w:ind w:left="180" w:hanging="18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Un percorso formativo </w:t>
                            </w:r>
                            <w:r w:rsidR="00F0537A"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br/>
                            </w:r>
                            <w:r w:rsidRPr="00B960D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>specifico e generale</w:t>
                            </w:r>
                          </w:p>
                          <w:p w14:paraId="67260122" w14:textId="77777777" w:rsidR="00AB506C" w:rsidRPr="00B960D8" w:rsidRDefault="00AB506C" w:rsidP="00AB506C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CAECA89" w14:textId="71CB5DCA" w:rsidR="00C8121A" w:rsidRPr="00C8121A" w:rsidRDefault="00C8121A" w:rsidP="00C8121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C8121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•Il rilascio dell'attestato di certificazione </w:t>
                            </w:r>
                            <w:r w:rsidR="00CF02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br/>
                              <w:t xml:space="preserve">  </w:t>
                            </w:r>
                            <w:r w:rsidRPr="00C8121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>delle competenze</w:t>
                            </w:r>
                          </w:p>
                          <w:p w14:paraId="089CDC90" w14:textId="77777777" w:rsidR="00C8121A" w:rsidRPr="00C8121A" w:rsidRDefault="00C8121A" w:rsidP="00C8121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04C63E48" w14:textId="3330A446" w:rsidR="00C8121A" w:rsidRPr="00C8121A" w:rsidRDefault="00C8121A" w:rsidP="00C8121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C8121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>•Un percorso di orientamento al lavoro</w:t>
                            </w:r>
                          </w:p>
                          <w:p w14:paraId="44500BF3" w14:textId="77777777" w:rsidR="00C8121A" w:rsidRPr="00C8121A" w:rsidRDefault="00C8121A" w:rsidP="00C8121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66384F8A" w14:textId="52550044" w:rsidR="00AB506C" w:rsidRPr="00A44FE2" w:rsidRDefault="00C8121A" w:rsidP="00C812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121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•Riserva di posti del 15% nei concorsi </w:t>
                            </w:r>
                            <w:r w:rsidR="00CF02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br/>
                              <w:t xml:space="preserve">  </w:t>
                            </w:r>
                            <w:r w:rsidRPr="00C8121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  <w:t>pubblici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B91A" id="Casella di testo 13" o:spid="_x0000_s1031" type="#_x0000_t202" style="position:absolute;margin-left:-.3pt;margin-top:-12.25pt;width:196.6pt;height:5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" filled="f" stroked="f">
                <v:textbox>
                  <w:txbxContent>
                    <w:p w14:paraId="0FBBCEEA" w14:textId="77777777" w:rsidR="00AB506C" w:rsidRPr="00B960D8" w:rsidRDefault="00AB506C" w:rsidP="00AB506C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Comune</w:t>
                      </w:r>
                      <w:r w:rsidR="00230067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/Ente ...........</w:t>
                      </w:r>
                      <w:r w:rsidR="00F0537A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br/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offre a</w:t>
                      </w:r>
                      <w:proofErr w:type="gramStart"/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 xml:space="preserve"> </w:t>
                      </w:r>
                      <w:r w:rsidR="00230067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....</w:t>
                      </w:r>
                      <w:proofErr w:type="gramEnd"/>
                      <w:r w:rsidR="00230067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.</w:t>
                      </w:r>
                      <w:r w:rsidR="0000146B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 xml:space="preserve"> </w:t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 xml:space="preserve">giovani l’opportunità di partecipare ad un progetto </w:t>
                      </w:r>
                      <w:r w:rsidR="00F0537A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br/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  <w:szCs w:val="22"/>
                        </w:rPr>
                        <w:t>di Servizio Civile.</w:t>
                      </w:r>
                    </w:p>
                    <w:p w14:paraId="32FDA281" w14:textId="77777777" w:rsidR="00AB506C" w:rsidRPr="00B960D8" w:rsidRDefault="00AB506C" w:rsidP="00AB506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</w:p>
                    <w:p w14:paraId="474FEAE1" w14:textId="77777777" w:rsidR="00BE1827" w:rsidRPr="00B960D8" w:rsidRDefault="00BE1827" w:rsidP="00BE182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l servizio civile è rivolto ai giovani </w:t>
                      </w:r>
                    </w:p>
                    <w:p w14:paraId="5FF2A688" w14:textId="77777777" w:rsidR="00BE1827" w:rsidRPr="00B960D8" w:rsidRDefault="00BE1827" w:rsidP="00BE182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>dai 18 ai 2</w:t>
                      </w:r>
                      <w:r w:rsidR="00BC6742"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>9</w:t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anni</w:t>
                      </w:r>
                      <w:r w:rsidR="00BC6742"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non compiuti</w:t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>,</w:t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 prevede un impegno di circa </w:t>
                      </w:r>
                      <w:r w:rsidR="00230067"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>25</w:t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ore settimanali</w:t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 per un anno. </w:t>
                      </w:r>
                    </w:p>
                    <w:p w14:paraId="3D41566A" w14:textId="5C8D4C98" w:rsidR="00AB506C" w:rsidRDefault="00AB506C" w:rsidP="00AB506C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3C05449" w14:textId="77777777" w:rsidR="00C8121A" w:rsidRPr="00B960D8" w:rsidRDefault="00C8121A" w:rsidP="00AB506C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686A392E" w14:textId="77777777" w:rsidR="00AB506C" w:rsidRPr="00B960D8" w:rsidRDefault="00AB506C" w:rsidP="00AB506C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  <w:szCs w:val="22"/>
                        </w:rPr>
                        <w:t xml:space="preserve">Caratteristiche </w:t>
                      </w:r>
                    </w:p>
                    <w:p w14:paraId="4E2088D4" w14:textId="77777777" w:rsidR="00AB506C" w:rsidRPr="00B960D8" w:rsidRDefault="00AB506C" w:rsidP="00AB506C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  <w:szCs w:val="22"/>
                        </w:rPr>
                        <w:t xml:space="preserve">generali del </w:t>
                      </w:r>
                      <w:r w:rsidR="00135CC7"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  <w:szCs w:val="22"/>
                        </w:rPr>
                        <w:br/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  <w:szCs w:val="22"/>
                        </w:rPr>
                        <w:t>Servizio Civile</w:t>
                      </w:r>
                    </w:p>
                    <w:p w14:paraId="512E152A" w14:textId="77777777" w:rsidR="00AB506C" w:rsidRPr="00B960D8" w:rsidRDefault="00AB506C" w:rsidP="00AB506C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6FEED887" w14:textId="77777777" w:rsidR="00AB506C" w:rsidRPr="00B960D8" w:rsidRDefault="00AB506C" w:rsidP="00AB506C">
                      <w:pPr>
                        <w:pStyle w:val="Corpodeltesto2"/>
                        <w:numPr>
                          <w:ilvl w:val="0"/>
                          <w:numId w:val="1"/>
                        </w:numPr>
                        <w:tabs>
                          <w:tab w:val="num" w:pos="180"/>
                        </w:tabs>
                        <w:ind w:left="180" w:hanging="18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Un impegno di circa </w:t>
                      </w:r>
                      <w:r w:rsidR="00230067"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>25</w:t>
                      </w:r>
                      <w:r w:rsidRPr="00B960D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ore</w:t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F0537A"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br/>
                      </w:r>
                      <w:r w:rsidR="0000146B"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settimanali </w:t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distribuite </w:t>
                      </w:r>
                      <w:r w:rsidR="00F0537A"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br/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>su 5 o 6 giorni a settimana</w:t>
                      </w:r>
                    </w:p>
                    <w:p w14:paraId="38F59EF1" w14:textId="77777777" w:rsidR="00AB506C" w:rsidRPr="00B960D8" w:rsidRDefault="00AB506C" w:rsidP="00AB506C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</w:p>
                    <w:p w14:paraId="41DF4C9B" w14:textId="77777777" w:rsidR="00AB506C" w:rsidRPr="00B960D8" w:rsidRDefault="00AB506C" w:rsidP="00AB506C">
                      <w:pPr>
                        <w:pStyle w:val="Corpodeltesto2"/>
                        <w:numPr>
                          <w:ilvl w:val="0"/>
                          <w:numId w:val="1"/>
                        </w:numPr>
                        <w:tabs>
                          <w:tab w:val="num" w:pos="180"/>
                        </w:tabs>
                        <w:ind w:left="180" w:hanging="180"/>
                        <w:jc w:val="left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Un contributo </w:t>
                      </w:r>
                      <w:r w:rsidR="00230067"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economico </w:t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mensile </w:t>
                      </w:r>
                    </w:p>
                    <w:p w14:paraId="2E8AB3F8" w14:textId="77777777" w:rsidR="00AB506C" w:rsidRPr="00B960D8" w:rsidRDefault="00AB506C" w:rsidP="00AB506C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</w:p>
                    <w:p w14:paraId="1A270CE2" w14:textId="77777777" w:rsidR="00AB506C" w:rsidRPr="00B960D8" w:rsidRDefault="00AB506C" w:rsidP="00AB506C">
                      <w:pPr>
                        <w:pStyle w:val="Corpodeltesto2"/>
                        <w:numPr>
                          <w:ilvl w:val="0"/>
                          <w:numId w:val="1"/>
                        </w:numPr>
                        <w:tabs>
                          <w:tab w:val="num" w:pos="180"/>
                        </w:tabs>
                        <w:ind w:left="180" w:hanging="18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Un percorso formativo </w:t>
                      </w:r>
                      <w:r w:rsidR="00F0537A"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br/>
                      </w:r>
                      <w:r w:rsidRPr="00B960D8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>specifico e generale</w:t>
                      </w:r>
                    </w:p>
                    <w:p w14:paraId="67260122" w14:textId="77777777" w:rsidR="00AB506C" w:rsidRPr="00B960D8" w:rsidRDefault="00AB506C" w:rsidP="00AB506C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</w:p>
                    <w:p w14:paraId="6CAECA89" w14:textId="71CB5DCA" w:rsidR="00C8121A" w:rsidRPr="00C8121A" w:rsidRDefault="00C8121A" w:rsidP="00C8121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  <w:r w:rsidRPr="00C8121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•Il rilascio dell'attestato di certificazione </w:t>
                      </w:r>
                      <w:r w:rsidR="00CF02F0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br/>
                        <w:t xml:space="preserve">  </w:t>
                      </w:r>
                      <w:r w:rsidRPr="00C8121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>delle competenze</w:t>
                      </w:r>
                    </w:p>
                    <w:p w14:paraId="089CDC90" w14:textId="77777777" w:rsidR="00C8121A" w:rsidRPr="00C8121A" w:rsidRDefault="00C8121A" w:rsidP="00C8121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04C63E48" w14:textId="3330A446" w:rsidR="00C8121A" w:rsidRPr="00C8121A" w:rsidRDefault="00C8121A" w:rsidP="00C8121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  <w:r w:rsidRPr="00C8121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>•Un percorso di orientamento al lavoro</w:t>
                      </w:r>
                    </w:p>
                    <w:p w14:paraId="44500BF3" w14:textId="77777777" w:rsidR="00C8121A" w:rsidRPr="00C8121A" w:rsidRDefault="00C8121A" w:rsidP="00C8121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66384F8A" w14:textId="52550044" w:rsidR="00AB506C" w:rsidRPr="00A44FE2" w:rsidRDefault="00C8121A" w:rsidP="00C8121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8121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 xml:space="preserve">•Riserva di posti del 15% nei concorsi </w:t>
                      </w:r>
                      <w:r w:rsidR="00CF02F0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br/>
                        <w:t xml:space="preserve">  </w:t>
                      </w:r>
                      <w:r w:rsidRPr="00C8121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  <w:t>pubblici</w:t>
                      </w:r>
                    </w:p>
                  </w:txbxContent>
                </v:textbox>
              </v:shape>
            </w:pict>
          </mc:Fallback>
        </mc:AlternateContent>
      </w:r>
      <w:r w:rsidR="00A03530">
        <w:br w:type="page"/>
      </w:r>
    </w:p>
    <w:p w14:paraId="27FDDC64" w14:textId="188F4406" w:rsidR="004D1F1A" w:rsidRDefault="00C8121A" w:rsidP="001803CE">
      <w:pPr>
        <w:ind w:left="1416" w:hanging="141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1D3C6" wp14:editId="3EB11AF6">
                <wp:simplePos x="0" y="0"/>
                <wp:positionH relativeFrom="column">
                  <wp:posOffset>7162800</wp:posOffset>
                </wp:positionH>
                <wp:positionV relativeFrom="paragraph">
                  <wp:posOffset>444500</wp:posOffset>
                </wp:positionV>
                <wp:extent cx="2741930" cy="544639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1930" cy="544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26AC5" w14:textId="77777777" w:rsidR="00C8121A" w:rsidRDefault="0016143B" w:rsidP="00C8121A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Le domande di partecipazione devono essere 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>inviate online</w:t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C8121A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sulla piattaforma </w:t>
                            </w:r>
                            <w:hyperlink r:id="rId11" w:history="1">
                              <w:r w:rsidR="00C8121A" w:rsidRPr="00C8121A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b/>
                                  <w:bCs/>
                                  <w:snapToGrid w:val="0"/>
                                  <w:color w:val="auto"/>
                                  <w:sz w:val="22"/>
                                  <w:u w:val="none"/>
                                </w:rPr>
                                <w:t>https://domandaonline.serviziocivile.it/</w:t>
                              </w:r>
                            </w:hyperlink>
                            <w:r w:rsidR="00C8121A" w:rsidRPr="00C8121A">
                              <w:rPr>
                                <w:rFonts w:asciiTheme="minorHAnsi" w:hAnsiTheme="minorHAnsi" w:cstheme="minorHAnsi"/>
                                <w:snapToGrid w:val="0"/>
                                <w:sz w:val="22"/>
                              </w:rPr>
                              <w:t xml:space="preserve"> </w:t>
                            </w:r>
                          </w:p>
                          <w:p w14:paraId="2FA903CA" w14:textId="2A51FA20" w:rsidR="0016143B" w:rsidRPr="00FC70E4" w:rsidRDefault="00C8121A" w:rsidP="00C8121A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Per maggiori informazioni in merito alla presentazione della domanda visitare il sito </w:t>
                            </w:r>
                            <w:hyperlink r:id="rId12" w:history="1">
                              <w:r w:rsidRPr="00C8121A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b/>
                                  <w:bCs/>
                                  <w:snapToGrid w:val="0"/>
                                  <w:color w:val="auto"/>
                                  <w:sz w:val="22"/>
                                  <w:u w:val="none"/>
                                </w:rPr>
                                <w:t>www.politichegiovanili.gov.it</w:t>
                              </w:r>
                            </w:hyperlink>
                            <w:r w:rsidRPr="00C8121A">
                              <w:rPr>
                                <w:rFonts w:asciiTheme="minorHAnsi" w:hAnsiTheme="minorHAnsi" w:cstheme="minorHAnsi"/>
                                <w:snapToGrid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oppure </w:t>
                            </w:r>
                            <w:hyperlink r:id="rId13" w:history="1">
                              <w:r w:rsidRPr="00C8121A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b/>
                                  <w:bCs/>
                                  <w:snapToGrid w:val="0"/>
                                  <w:color w:val="auto"/>
                                  <w:sz w:val="22"/>
                                  <w:u w:val="none"/>
                                </w:rPr>
                                <w:t>www.scanci.it</w:t>
                              </w:r>
                            </w:hyperlink>
                            <w:r w:rsidRPr="00C8121A">
                              <w:rPr>
                                <w:rFonts w:asciiTheme="minorHAnsi" w:hAnsiTheme="minorHAnsi" w:cstheme="minorHAnsi"/>
                                <w:snapToGrid w:val="0"/>
                                <w:sz w:val="22"/>
                              </w:rPr>
                              <w:t xml:space="preserve"> </w:t>
                            </w:r>
                            <w:r w:rsidR="00EB0BF4" w:rsidRPr="00C8121A">
                              <w:rPr>
                                <w:rFonts w:asciiTheme="minorHAnsi" w:hAnsiTheme="minorHAnsi" w:cstheme="minorHAnsi"/>
                                <w:snapToGrid w:val="0"/>
                                <w:sz w:val="22"/>
                              </w:rPr>
                              <w:t xml:space="preserve"> </w:t>
                            </w:r>
                            <w:r w:rsidR="007C0E0C" w:rsidRPr="00C8121A">
                              <w:rPr>
                                <w:rFonts w:asciiTheme="minorHAnsi" w:hAnsiTheme="minorHAnsi" w:cstheme="minorHAnsi"/>
                                <w:snapToGrid w:val="0"/>
                                <w:sz w:val="22"/>
                              </w:rPr>
                              <w:t xml:space="preserve"> </w:t>
                            </w:r>
                          </w:p>
                          <w:p w14:paraId="02032DFC" w14:textId="77777777" w:rsidR="0016143B" w:rsidRPr="00FC70E4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4F07C89B" w14:textId="77777777" w:rsidR="0016143B" w:rsidRPr="00FC70E4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La domanda dovrà essere 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>inviata</w:t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 xml:space="preserve"> entro il 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  <w:t>............................................</w:t>
                            </w:r>
                          </w:p>
                          <w:p w14:paraId="78A7B4A7" w14:textId="77777777" w:rsidR="0016143B" w:rsidRPr="00FC70E4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snapToGrid w:val="0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4CA7369" w14:textId="77777777" w:rsidR="004C419B" w:rsidRPr="007C0E0C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C0E0C">
                              <w:rPr>
                                <w:rFonts w:asciiTheme="minorHAnsi" w:hAnsiTheme="minorHAnsi" w:cstheme="minorHAnsi"/>
                                <w:b/>
                                <w:snapToGrid w:val="0"/>
                                <w:color w:val="000000" w:themeColor="text1"/>
                                <w:sz w:val="22"/>
                              </w:rPr>
                              <w:t>È possibile candidarsi ad un solo progetto in un solo ente.</w:t>
                            </w:r>
                          </w:p>
                          <w:p w14:paraId="75BA7003" w14:textId="77777777" w:rsidR="004C419B" w:rsidRDefault="004C419B" w:rsidP="00D67A63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</w:p>
                          <w:p w14:paraId="0C682060" w14:textId="77777777" w:rsidR="00D67A63" w:rsidRDefault="00D67A63" w:rsidP="00D67A63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</w:p>
                          <w:p w14:paraId="11AEAAF7" w14:textId="77777777" w:rsidR="00D67A63" w:rsidRPr="00D67A63" w:rsidRDefault="00D67A63" w:rsidP="00D67A63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</w:p>
                          <w:p w14:paraId="74E18006" w14:textId="77777777" w:rsidR="0016143B" w:rsidRPr="00D73643" w:rsidRDefault="0016143B" w:rsidP="0016143B">
                            <w:pPr>
                              <w:rPr>
                                <w:rFonts w:asciiTheme="minorHAnsi" w:hAnsiTheme="minorHAnsi"/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D3C6" id="Text Box 8" o:spid="_x0000_s1032" type="#_x0000_t202" style="position:absolute;left:0;text-align:left;margin-left:564pt;margin-top:35pt;width:215.9pt;height:42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" filled="f" stroked="f">
                <v:path arrowok="t"/>
                <v:textbox>
                  <w:txbxContent>
                    <w:p w14:paraId="40F26AC5" w14:textId="77777777" w:rsidR="00C8121A" w:rsidRDefault="0016143B" w:rsidP="00C8121A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Le domande di partecipazione devono essere </w:t>
                      </w:r>
                      <w:r w:rsidR="007C0E0C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>inviate online</w:t>
                      </w:r>
                      <w:r w:rsidRPr="00FC70E4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C8121A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sulla piattaforma </w:t>
                      </w:r>
                      <w:hyperlink r:id="rId14" w:history="1">
                        <w:r w:rsidR="00C8121A" w:rsidRPr="00C8121A">
                          <w:rPr>
                            <w:rStyle w:val="Collegamentoipertestuale"/>
                            <w:rFonts w:asciiTheme="minorHAnsi" w:hAnsiTheme="minorHAnsi" w:cstheme="minorHAnsi"/>
                            <w:b/>
                            <w:bCs/>
                            <w:snapToGrid w:val="0"/>
                            <w:color w:val="auto"/>
                            <w:sz w:val="22"/>
                            <w:u w:val="none"/>
                          </w:rPr>
                          <w:t>https://domandaonline.serviziocivile.it/</w:t>
                        </w:r>
                      </w:hyperlink>
                      <w:r w:rsidR="00C8121A" w:rsidRPr="00C8121A">
                        <w:rPr>
                          <w:rFonts w:asciiTheme="minorHAnsi" w:hAnsiTheme="minorHAnsi" w:cstheme="minorHAnsi"/>
                          <w:snapToGrid w:val="0"/>
                          <w:sz w:val="22"/>
                        </w:rPr>
                        <w:t xml:space="preserve"> </w:t>
                      </w:r>
                    </w:p>
                    <w:p w14:paraId="2FA903CA" w14:textId="2A51FA20" w:rsidR="0016143B" w:rsidRPr="00FC70E4" w:rsidRDefault="00C8121A" w:rsidP="00C8121A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Per maggiori informazioni in merito alla presentazione della domanda visitare il sito </w:t>
                      </w:r>
                      <w:hyperlink r:id="rId15" w:history="1">
                        <w:r w:rsidRPr="00C8121A">
                          <w:rPr>
                            <w:rStyle w:val="Collegamentoipertestuale"/>
                            <w:rFonts w:asciiTheme="minorHAnsi" w:hAnsiTheme="minorHAnsi" w:cstheme="minorHAnsi"/>
                            <w:b/>
                            <w:bCs/>
                            <w:snapToGrid w:val="0"/>
                            <w:color w:val="auto"/>
                            <w:sz w:val="22"/>
                            <w:u w:val="none"/>
                          </w:rPr>
                          <w:t>www.politichegiovanili.gov.it</w:t>
                        </w:r>
                      </w:hyperlink>
                      <w:r w:rsidRPr="00C8121A">
                        <w:rPr>
                          <w:rFonts w:asciiTheme="minorHAnsi" w:hAnsiTheme="minorHAnsi" w:cstheme="minorHAnsi"/>
                          <w:snapToGrid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oppure </w:t>
                      </w:r>
                      <w:hyperlink r:id="rId16" w:history="1">
                        <w:r w:rsidRPr="00C8121A">
                          <w:rPr>
                            <w:rStyle w:val="Collegamentoipertestuale"/>
                            <w:rFonts w:asciiTheme="minorHAnsi" w:hAnsiTheme="minorHAnsi" w:cstheme="minorHAnsi"/>
                            <w:b/>
                            <w:bCs/>
                            <w:snapToGrid w:val="0"/>
                            <w:color w:val="auto"/>
                            <w:sz w:val="22"/>
                            <w:u w:val="none"/>
                          </w:rPr>
                          <w:t>www.scanci.it</w:t>
                        </w:r>
                      </w:hyperlink>
                      <w:r w:rsidRPr="00C8121A">
                        <w:rPr>
                          <w:rFonts w:asciiTheme="minorHAnsi" w:hAnsiTheme="minorHAnsi" w:cstheme="minorHAnsi"/>
                          <w:snapToGrid w:val="0"/>
                          <w:sz w:val="22"/>
                        </w:rPr>
                        <w:t xml:space="preserve"> </w:t>
                      </w:r>
                      <w:r w:rsidR="00EB0BF4" w:rsidRPr="00C8121A">
                        <w:rPr>
                          <w:rFonts w:asciiTheme="minorHAnsi" w:hAnsiTheme="minorHAnsi" w:cstheme="minorHAnsi"/>
                          <w:snapToGrid w:val="0"/>
                          <w:sz w:val="22"/>
                        </w:rPr>
                        <w:t xml:space="preserve"> </w:t>
                      </w:r>
                      <w:r w:rsidR="007C0E0C" w:rsidRPr="00C8121A">
                        <w:rPr>
                          <w:rFonts w:asciiTheme="minorHAnsi" w:hAnsiTheme="minorHAnsi" w:cstheme="minorHAnsi"/>
                          <w:snapToGrid w:val="0"/>
                          <w:sz w:val="22"/>
                        </w:rPr>
                        <w:t xml:space="preserve"> </w:t>
                      </w:r>
                    </w:p>
                    <w:p w14:paraId="02032DFC" w14:textId="77777777" w:rsidR="0016143B" w:rsidRPr="00FC70E4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4F07C89B" w14:textId="77777777" w:rsidR="0016143B" w:rsidRPr="00FC70E4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La domanda dovrà essere </w:t>
                      </w:r>
                      <w:r w:rsidR="007C0E0C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>inviata</w:t>
                      </w:r>
                      <w:r w:rsidRPr="00FC70E4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 xml:space="preserve"> entro il </w:t>
                      </w:r>
                      <w:r w:rsidR="007C0E0C"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  <w:t>............................................</w:t>
                      </w:r>
                    </w:p>
                    <w:p w14:paraId="78A7B4A7" w14:textId="77777777" w:rsidR="0016143B" w:rsidRPr="00FC70E4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snapToGrid w:val="0"/>
                          <w:color w:val="000000" w:themeColor="text1"/>
                          <w:sz w:val="22"/>
                        </w:rPr>
                      </w:pPr>
                    </w:p>
                    <w:p w14:paraId="54CA7369" w14:textId="77777777" w:rsidR="004C419B" w:rsidRPr="007C0E0C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C00000"/>
                          <w:sz w:val="32"/>
                          <w:szCs w:val="32"/>
                        </w:rPr>
                      </w:pPr>
                      <w:r w:rsidRPr="007C0E0C">
                        <w:rPr>
                          <w:rFonts w:asciiTheme="minorHAnsi" w:hAnsiTheme="minorHAnsi" w:cstheme="minorHAnsi"/>
                          <w:b/>
                          <w:snapToGrid w:val="0"/>
                          <w:color w:val="000000" w:themeColor="text1"/>
                          <w:sz w:val="22"/>
                        </w:rPr>
                        <w:t>È possibile candidarsi ad un solo progetto in un solo ente.</w:t>
                      </w:r>
                    </w:p>
                    <w:p w14:paraId="75BA7003" w14:textId="77777777" w:rsidR="004C419B" w:rsidRDefault="004C419B" w:rsidP="00D67A63">
                      <w:pPr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</w:p>
                    <w:p w14:paraId="0C682060" w14:textId="77777777" w:rsidR="00D67A63" w:rsidRDefault="00D67A63" w:rsidP="00D67A63">
                      <w:pPr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</w:p>
                    <w:p w14:paraId="11AEAAF7" w14:textId="77777777" w:rsidR="00D67A63" w:rsidRPr="00D67A63" w:rsidRDefault="00D67A63" w:rsidP="00D67A63">
                      <w:pPr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</w:p>
                    <w:p w14:paraId="74E18006" w14:textId="77777777" w:rsidR="0016143B" w:rsidRPr="00D73643" w:rsidRDefault="0016143B" w:rsidP="0016143B">
                      <w:pPr>
                        <w:rPr>
                          <w:rFonts w:asciiTheme="minorHAnsi" w:hAnsiTheme="minorHAnsi"/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3C0">
        <w:rPr>
          <w:noProof/>
          <w:lang w:eastAsia="ko-KR"/>
        </w:rPr>
        <w:drawing>
          <wp:anchor distT="0" distB="0" distL="114300" distR="114300" simplePos="0" relativeHeight="251661312" behindDoc="1" locked="0" layoutInCell="1" allowOverlap="1" wp14:anchorId="6DAF78DE" wp14:editId="6FDC493E">
            <wp:simplePos x="0" y="0"/>
            <wp:positionH relativeFrom="column">
              <wp:posOffset>-350520</wp:posOffset>
            </wp:positionH>
            <wp:positionV relativeFrom="paragraph">
              <wp:posOffset>-625475</wp:posOffset>
            </wp:positionV>
            <wp:extent cx="10687684" cy="7552460"/>
            <wp:effectExtent l="0" t="0" r="6350" b="4445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684" cy="755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42DDC" wp14:editId="3A600E24">
                <wp:simplePos x="0" y="0"/>
                <wp:positionH relativeFrom="column">
                  <wp:posOffset>3629025</wp:posOffset>
                </wp:positionH>
                <wp:positionV relativeFrom="paragraph">
                  <wp:posOffset>661670</wp:posOffset>
                </wp:positionV>
                <wp:extent cx="2809875" cy="5191125"/>
                <wp:effectExtent l="0" t="0" r="0" b="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9875" cy="519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D63D6" w14:textId="77777777" w:rsidR="0016143B" w:rsidRPr="00FC70E4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In questa parte del volantino potreste inserire una descrizione delle attività che i volontari svolgeranno durante il servizio mettendo in luce le attività specifiche che si realizzeranno nel vostro ente.</w:t>
                            </w:r>
                          </w:p>
                          <w:p w14:paraId="14CBCD9B" w14:textId="77777777" w:rsidR="0016143B" w:rsidRPr="00FC70E4" w:rsidRDefault="0016143B" w:rsidP="0016143B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9B6403" w14:textId="77777777" w:rsidR="005F67EA" w:rsidRPr="00FC70E4" w:rsidRDefault="005F67EA" w:rsidP="005F67E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, sed do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eiusmod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tempor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incididunt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labore et dolore magna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aliqua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Ut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enim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ad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minim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veniam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nostrud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exercitation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ullamco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laboris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nisi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ut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aliquip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ex ea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commodo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consequat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. </w:t>
                            </w:r>
                          </w:p>
                          <w:p w14:paraId="0958A37B" w14:textId="77777777" w:rsidR="005F67EA" w:rsidRPr="00FC70E4" w:rsidRDefault="005F67EA" w:rsidP="005F67E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</w:p>
                          <w:p w14:paraId="288457BD" w14:textId="77777777" w:rsidR="005F67EA" w:rsidRPr="00FC70E4" w:rsidRDefault="005F67EA" w:rsidP="005F67E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Duis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aute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irure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dolor in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reprehenderit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voluptate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esse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cillum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dolore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fugiat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nulla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pariatur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Excepteur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sint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occaecat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cupidatat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non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proident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, sunt in culpa qui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officia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deserunt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mollit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anim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laborum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. Lorem ipsum dolor sit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, sed do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eiusmod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tempor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incididunt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 labore et dolore magna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>aliqua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7826AE05" w14:textId="77777777" w:rsidR="005F67EA" w:rsidRPr="00FC70E4" w:rsidRDefault="005F67EA" w:rsidP="005F67E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  <w:lang w:val="en-US"/>
                              </w:rPr>
                            </w:pPr>
                          </w:p>
                          <w:p w14:paraId="7EEEF724" w14:textId="77777777" w:rsidR="005F67EA" w:rsidRPr="00FC70E4" w:rsidRDefault="005F67EA" w:rsidP="005F67E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Ut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enim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ad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minim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veniam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nostrud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exercitation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ullamco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laboris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nisi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ut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aliquip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ex ea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commodo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>consequat</w:t>
                            </w:r>
                            <w:proofErr w:type="spell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. </w:t>
                            </w:r>
                          </w:p>
                          <w:p w14:paraId="308C0DB3" w14:textId="77777777" w:rsidR="0016143B" w:rsidRPr="00FC70E4" w:rsidRDefault="0016143B" w:rsidP="0016143B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F65BFB" w14:textId="77777777" w:rsidR="005F67EA" w:rsidRPr="00FC70E4" w:rsidRDefault="005F67EA" w:rsidP="0016143B">
                            <w:pPr>
                              <w:rPr>
                                <w:rFonts w:asciiTheme="minorHAnsi" w:hAnsiTheme="minorHAnsi" w:cstheme="minorHAnsi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1335865" w14:textId="77777777" w:rsidR="005F67EA" w:rsidRPr="005F67EA" w:rsidRDefault="005F67EA" w:rsidP="0016143B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2DDC" id="Casella di testo 12" o:spid="_x0000_s1033" type="#_x0000_t202" style="position:absolute;left:0;text-align:left;margin-left:285.75pt;margin-top:52.1pt;width:221.25pt;height:4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" filled="f" stroked="f">
                <v:textbox>
                  <w:txbxContent>
                    <w:p w14:paraId="375D63D6" w14:textId="77777777" w:rsidR="0016143B" w:rsidRPr="00FC70E4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highlight w:val="yellow"/>
                        </w:rPr>
                        <w:t>In questa parte del volantino potreste inserire una descrizione delle attività che i volontari svolgeranno durante il servizio mettendo in luce le attività specifiche che si realizzeranno nel vostro ente.</w:t>
                      </w:r>
                    </w:p>
                    <w:p w14:paraId="14CBCD9B" w14:textId="77777777" w:rsidR="0016143B" w:rsidRPr="00FC70E4" w:rsidRDefault="0016143B" w:rsidP="0016143B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</w:rPr>
                      </w:pPr>
                    </w:p>
                    <w:p w14:paraId="699B6403" w14:textId="77777777" w:rsidR="005F67EA" w:rsidRPr="00FC70E4" w:rsidRDefault="005F67EA" w:rsidP="005F67E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adipiscing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, sed do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eiusmod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tempor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incididunt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labore et dolore magna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aliqua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. </w:t>
                      </w: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Ut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enim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ad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minim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veniam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,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quis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nostrud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exercitation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ullamco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laboris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nisi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ut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aliquip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ex ea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commodo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consequat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. </w:t>
                      </w:r>
                    </w:p>
                    <w:p w14:paraId="0958A37B" w14:textId="77777777" w:rsidR="005F67EA" w:rsidRPr="00FC70E4" w:rsidRDefault="005F67EA" w:rsidP="005F67E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</w:pPr>
                    </w:p>
                    <w:p w14:paraId="288457BD" w14:textId="77777777" w:rsidR="005F67EA" w:rsidRPr="00FC70E4" w:rsidRDefault="005F67EA" w:rsidP="005F67E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</w:pP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Duis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aute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irure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dolor in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reprehenderit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in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voluptate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velit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esse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cillum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dolore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eu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fugiat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nulla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pariatur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.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Excepteur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sint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occaecat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cupidatat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non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proident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, sunt in culpa qui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officia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deserunt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mollit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anim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id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est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laborum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. Lorem ipsum dolor sit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adipiscing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, sed do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eiusmod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tempor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incididunt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 labore et dolore magna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>aliqua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7826AE05" w14:textId="77777777" w:rsidR="005F67EA" w:rsidRPr="00FC70E4" w:rsidRDefault="005F67EA" w:rsidP="005F67E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  <w:lang w:val="en-US"/>
                        </w:rPr>
                      </w:pPr>
                    </w:p>
                    <w:p w14:paraId="7EEEF724" w14:textId="77777777" w:rsidR="005F67EA" w:rsidRPr="00FC70E4" w:rsidRDefault="005F67EA" w:rsidP="005F67E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Ut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enim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ad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minim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veniam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,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quis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nostrud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exercitation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ullamco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laboris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nisi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ut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aliquip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ex ea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commodo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proofErr w:type="spellStart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>consequat</w:t>
                      </w:r>
                      <w:proofErr w:type="spell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18"/>
                        </w:rPr>
                        <w:t xml:space="preserve">. </w:t>
                      </w:r>
                    </w:p>
                    <w:p w14:paraId="308C0DB3" w14:textId="77777777" w:rsidR="0016143B" w:rsidRPr="00FC70E4" w:rsidRDefault="0016143B" w:rsidP="0016143B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F65BFB" w14:textId="77777777" w:rsidR="005F67EA" w:rsidRPr="00FC70E4" w:rsidRDefault="005F67EA" w:rsidP="0016143B">
                      <w:pPr>
                        <w:rPr>
                          <w:rFonts w:asciiTheme="minorHAnsi" w:hAnsiTheme="minorHAnsi" w:cstheme="minorHAnsi"/>
                          <w:color w:val="FFFFFF"/>
                          <w:sz w:val="18"/>
                          <w:szCs w:val="18"/>
                        </w:rPr>
                      </w:pPr>
                    </w:p>
                    <w:p w14:paraId="11335865" w14:textId="77777777" w:rsidR="005F67EA" w:rsidRPr="005F67EA" w:rsidRDefault="005F67EA" w:rsidP="0016143B">
                      <w:pPr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B3DEB" wp14:editId="545314BF">
                <wp:simplePos x="0" y="0"/>
                <wp:positionH relativeFrom="column">
                  <wp:posOffset>3569970</wp:posOffset>
                </wp:positionH>
                <wp:positionV relativeFrom="paragraph">
                  <wp:posOffset>-123825</wp:posOffset>
                </wp:positionV>
                <wp:extent cx="2838450" cy="537210"/>
                <wp:effectExtent l="0" t="0" r="0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34E2C" w14:textId="77777777" w:rsidR="002057BD" w:rsidRPr="00FC6951" w:rsidRDefault="002057BD" w:rsidP="002057B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36"/>
                              </w:rPr>
                            </w:pPr>
                            <w:r w:rsidRPr="00FC6951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56"/>
                                <w:szCs w:val="52"/>
                              </w:rPr>
                              <w:t>Cosa farai</w:t>
                            </w:r>
                          </w:p>
                          <w:p w14:paraId="534ABE3B" w14:textId="77777777" w:rsidR="0074113A" w:rsidRPr="00D157E4" w:rsidRDefault="0074113A" w:rsidP="007B4854">
                            <w:pPr>
                              <w:rPr>
                                <w:color w:val="FFC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3DEB" id="Casella di testo 11" o:spid="_x0000_s1034" type="#_x0000_t202" style="position:absolute;left:0;text-align:left;margin-left:281.1pt;margin-top:-9.75pt;width:223.5pt;height:4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" filled="f" stroked="f">
                <v:textbox>
                  <w:txbxContent>
                    <w:p w14:paraId="28334E2C" w14:textId="77777777" w:rsidR="002057BD" w:rsidRPr="00FC6951" w:rsidRDefault="002057BD" w:rsidP="002057BD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36"/>
                        </w:rPr>
                      </w:pPr>
                      <w:r w:rsidRPr="00FC6951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56"/>
                          <w:szCs w:val="52"/>
                        </w:rPr>
                        <w:t>Cosa farai</w:t>
                      </w:r>
                    </w:p>
                    <w:p w14:paraId="534ABE3B" w14:textId="77777777" w:rsidR="0074113A" w:rsidRPr="00D157E4" w:rsidRDefault="0074113A" w:rsidP="007B4854">
                      <w:pPr>
                        <w:rPr>
                          <w:color w:val="FFC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FBBF4" wp14:editId="17EA4DF2">
                <wp:simplePos x="0" y="0"/>
                <wp:positionH relativeFrom="column">
                  <wp:posOffset>50800</wp:posOffset>
                </wp:positionH>
                <wp:positionV relativeFrom="paragraph">
                  <wp:posOffset>-269240</wp:posOffset>
                </wp:positionV>
                <wp:extent cx="3156585" cy="130302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6585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A468A" w14:textId="77777777" w:rsidR="007B4854" w:rsidRPr="00FC6951" w:rsidRDefault="007B4854" w:rsidP="007B485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8"/>
                                <w:szCs w:val="52"/>
                              </w:rPr>
                            </w:pPr>
                            <w:r w:rsidRPr="00FC6951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8"/>
                                <w:szCs w:val="52"/>
                              </w:rPr>
                              <w:t xml:space="preserve">Inserire il/i titolo/i </w:t>
                            </w:r>
                          </w:p>
                          <w:p w14:paraId="5380E0D7" w14:textId="77777777" w:rsidR="007B4854" w:rsidRPr="00FC6951" w:rsidRDefault="007B4854" w:rsidP="007B485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8"/>
                                <w:szCs w:val="52"/>
                              </w:rPr>
                            </w:pPr>
                            <w:r w:rsidRPr="00FC6951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8"/>
                                <w:szCs w:val="52"/>
                              </w:rPr>
                              <w:t>del/i progetto/i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BBF4" id="Text Box 9" o:spid="_x0000_s1035" type="#_x0000_t202" style="position:absolute;left:0;text-align:left;margin-left:4pt;margin-top:-21.2pt;width:248.55pt;height:10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" filled="f" stroked="f">
                <v:path arrowok="t"/>
                <v:textbox>
                  <w:txbxContent>
                    <w:p w14:paraId="034A468A" w14:textId="77777777" w:rsidR="007B4854" w:rsidRPr="00FC6951" w:rsidRDefault="007B4854" w:rsidP="007B4854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8"/>
                          <w:szCs w:val="52"/>
                        </w:rPr>
                      </w:pPr>
                      <w:r w:rsidRPr="00FC6951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8"/>
                          <w:szCs w:val="52"/>
                        </w:rPr>
                        <w:t xml:space="preserve">Inserire il/i titolo/i </w:t>
                      </w:r>
                    </w:p>
                    <w:p w14:paraId="5380E0D7" w14:textId="77777777" w:rsidR="007B4854" w:rsidRPr="00FC6951" w:rsidRDefault="007B4854" w:rsidP="007B4854">
                      <w:pPr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8"/>
                          <w:szCs w:val="52"/>
                        </w:rPr>
                      </w:pPr>
                      <w:r w:rsidRPr="00FC6951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8"/>
                          <w:szCs w:val="52"/>
                        </w:rPr>
                        <w:t>del/i progetto/i</w:t>
                      </w: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CE946" wp14:editId="2D337C9B">
                <wp:simplePos x="0" y="0"/>
                <wp:positionH relativeFrom="column">
                  <wp:posOffset>7181850</wp:posOffset>
                </wp:positionH>
                <wp:positionV relativeFrom="paragraph">
                  <wp:posOffset>-50800</wp:posOffset>
                </wp:positionV>
                <wp:extent cx="2741930" cy="91757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193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4F438" w14:textId="77777777" w:rsidR="002057BD" w:rsidRPr="00592CE7" w:rsidRDefault="002057BD" w:rsidP="00592CE7">
                            <w:pPr>
                              <w:spacing w:line="560" w:lineRule="exact"/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40"/>
                              </w:rPr>
                            </w:pPr>
                            <w:r w:rsidRPr="00592CE7">
                              <w:rPr>
                                <w:rFonts w:asciiTheme="minorHAnsi" w:hAnsiTheme="minorHAnsi" w:cstheme="minorHAnsi"/>
                                <w:b/>
                                <w:color w:val="31849B" w:themeColor="accent5" w:themeShade="BF"/>
                                <w:sz w:val="56"/>
                                <w:szCs w:val="52"/>
                              </w:rPr>
                              <w:t>Come candidarti</w:t>
                            </w:r>
                          </w:p>
                          <w:p w14:paraId="0179B096" w14:textId="77777777" w:rsidR="007B4854" w:rsidRPr="00D157E4" w:rsidRDefault="007B4854" w:rsidP="007B4854">
                            <w:pPr>
                              <w:rPr>
                                <w:color w:val="FFC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E946" id="Casella di testo 8" o:spid="_x0000_s1036" type="#_x0000_t202" style="position:absolute;left:0;text-align:left;margin-left:565.5pt;margin-top:-4pt;width:215.9pt;height:7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" filled="f" stroked="f">
                <v:textbox>
                  <w:txbxContent>
                    <w:p w14:paraId="03E4F438" w14:textId="77777777" w:rsidR="002057BD" w:rsidRPr="00592CE7" w:rsidRDefault="002057BD" w:rsidP="00592CE7">
                      <w:pPr>
                        <w:spacing w:line="560" w:lineRule="exact"/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40"/>
                        </w:rPr>
                      </w:pPr>
                      <w:r w:rsidRPr="00592CE7">
                        <w:rPr>
                          <w:rFonts w:asciiTheme="minorHAnsi" w:hAnsiTheme="minorHAnsi" w:cstheme="minorHAnsi"/>
                          <w:b/>
                          <w:color w:val="31849B" w:themeColor="accent5" w:themeShade="BF"/>
                          <w:sz w:val="56"/>
                          <w:szCs w:val="52"/>
                        </w:rPr>
                        <w:t>Come candidarti</w:t>
                      </w:r>
                    </w:p>
                    <w:p w14:paraId="0179B096" w14:textId="77777777" w:rsidR="007B4854" w:rsidRPr="00D157E4" w:rsidRDefault="007B4854" w:rsidP="007B4854">
                      <w:pPr>
                        <w:rPr>
                          <w:color w:val="FFC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2A01A" wp14:editId="3D64D120">
                <wp:simplePos x="0" y="0"/>
                <wp:positionH relativeFrom="column">
                  <wp:posOffset>50800</wp:posOffset>
                </wp:positionH>
                <wp:positionV relativeFrom="paragraph">
                  <wp:posOffset>1210310</wp:posOffset>
                </wp:positionV>
                <wp:extent cx="3004185" cy="514667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514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B7C9D" w14:textId="77777777" w:rsidR="00290DF8" w:rsidRPr="00FC70E4" w:rsidRDefault="00290DF8" w:rsidP="00290DF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In questa parte del volantino potreste inserire una descrizione generale del/i progetto/i prendendo spunto dal testo inserito sotto</w:t>
                            </w:r>
                          </w:p>
                          <w:p w14:paraId="541863F5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</w:pPr>
                          </w:p>
                          <w:p w14:paraId="46BF8E70" w14:textId="77777777" w:rsidR="00290DF8" w:rsidRPr="00FC70E4" w:rsidRDefault="00290DF8" w:rsidP="00290DF8">
                            <w:pPr>
                              <w:pStyle w:val="Titolo3"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Il Servizio Civile consente di:</w:t>
                            </w:r>
                          </w:p>
                          <w:p w14:paraId="3DC82FC3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3DD13D9" w14:textId="77777777" w:rsidR="00290DF8" w:rsidRPr="00FC70E4" w:rsidRDefault="00290DF8" w:rsidP="005F67EA">
                            <w:pPr>
                              <w:pStyle w:val="Corpodeltesto2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partecipare alla vita della tua comunità e contribuire al suo miglioramento</w:t>
                            </w:r>
                          </w:p>
                          <w:p w14:paraId="134F34AA" w14:textId="77777777" w:rsidR="00290DF8" w:rsidRPr="00FC70E4" w:rsidRDefault="00290DF8" w:rsidP="005F67EA">
                            <w:pPr>
                              <w:pStyle w:val="Corpodeltesto2"/>
                              <w:ind w:firstLine="3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A42683" w14:textId="77777777" w:rsidR="00290DF8" w:rsidRPr="00FC70E4" w:rsidRDefault="00290DF8" w:rsidP="005F67EA">
                            <w:pPr>
                              <w:pStyle w:val="Corpodeltesto2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essere parte per un anno di un'organizzazione stimolante in grado di arricchirti umanamente e professionalmente</w:t>
                            </w:r>
                          </w:p>
                          <w:p w14:paraId="146657BE" w14:textId="77777777" w:rsidR="00290DF8" w:rsidRPr="00FC70E4" w:rsidRDefault="00290DF8" w:rsidP="005F67EA">
                            <w:pPr>
                              <w:pStyle w:val="Corpodeltesto2"/>
                              <w:ind w:firstLine="3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540D9EF" w14:textId="77777777" w:rsidR="00290DF8" w:rsidRPr="00FC70E4" w:rsidRDefault="00290DF8" w:rsidP="005F67EA">
                            <w:pPr>
                              <w:pStyle w:val="Corpodeltesto2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collaborare attivamente a fianco di professionisti dei diversi settori</w:t>
                            </w:r>
                          </w:p>
                          <w:p w14:paraId="13F56B5C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924717A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 Servizio Civile persegue un duplice obiettivo:</w:t>
                            </w:r>
                          </w:p>
                          <w:p w14:paraId="162232FC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AA2F9" w14:textId="77777777" w:rsidR="00290DF8" w:rsidRPr="00FC70E4" w:rsidRDefault="00290DF8" w:rsidP="00290DF8">
                            <w:pPr>
                              <w:pStyle w:val="Corpodeltesto2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educare alla cittadinanza attiva;</w:t>
                            </w:r>
                          </w:p>
                          <w:p w14:paraId="681AF17D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CAF29BD" w14:textId="77777777" w:rsidR="00290DF8" w:rsidRPr="00FC70E4" w:rsidRDefault="00290DF8" w:rsidP="00290DF8">
                            <w:pPr>
                              <w:pStyle w:val="Corpodeltesto2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implementare la quantità e la qualità dei servizi resi ai cittadini.</w:t>
                            </w:r>
                          </w:p>
                          <w:p w14:paraId="16E135FE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8E10E57" w14:textId="77777777" w:rsidR="00290DF8" w:rsidRPr="00FC70E4" w:rsidRDefault="00290DF8" w:rsidP="00290DF8">
                            <w:pPr>
                              <w:pStyle w:val="Corpodeltesto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Il progetto si realizza nel territorio </w:t>
                            </w:r>
                            <w:r w:rsidR="005F67EA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nel territorio</w:t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</w:t>
                            </w:r>
                            <w:r w:rsidR="0016143B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16143B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..............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</w:t>
                            </w:r>
                            <w:r w:rsidR="001D3E3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............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</w:t>
                            </w:r>
                            <w:r w:rsidR="0016143B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.. </w:t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proofErr w:type="gramEnd"/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7EA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nell’ambito </w:t>
                            </w:r>
                            <w:r w:rsidR="0016143B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...............</w:t>
                            </w:r>
                            <w:r w:rsidR="007C0E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............</w:t>
                            </w:r>
                            <w:r w:rsidR="001D3E3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.........</w:t>
                            </w:r>
                            <w:r w:rsidR="0016143B" w:rsidRPr="00FC70E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........</w:t>
                            </w:r>
                          </w:p>
                          <w:p w14:paraId="4CEFFADE" w14:textId="77777777" w:rsidR="00290DF8" w:rsidRPr="0016143B" w:rsidRDefault="00290DF8" w:rsidP="00290DF8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A01A" id="Casella di testo 6" o:spid="_x0000_s1037" type="#_x0000_t202" style="position:absolute;left:0;text-align:left;margin-left:4pt;margin-top:95.3pt;width:236.55pt;height:40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" filled="f" stroked="f">
                <v:textbox>
                  <w:txbxContent>
                    <w:p w14:paraId="3BEB7C9D" w14:textId="77777777" w:rsidR="00290DF8" w:rsidRPr="00FC70E4" w:rsidRDefault="00290DF8" w:rsidP="00290DF8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highlight w:val="yellow"/>
                        </w:rPr>
                        <w:t>In questa parte del volantino potreste inserire una descrizione generale del/i progetto/i prendendo spunto dal testo inserito sotto</w:t>
                      </w:r>
                    </w:p>
                    <w:p w14:paraId="541863F5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FFFFFF"/>
                        </w:rPr>
                      </w:pPr>
                    </w:p>
                    <w:p w14:paraId="46BF8E70" w14:textId="77777777" w:rsidR="00290DF8" w:rsidRPr="00FC70E4" w:rsidRDefault="00290DF8" w:rsidP="00290DF8">
                      <w:pPr>
                        <w:pStyle w:val="Titolo3"/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Il Servizio Civile consente di:</w:t>
                      </w:r>
                    </w:p>
                    <w:p w14:paraId="3DC82FC3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3DD13D9" w14:textId="77777777" w:rsidR="00290DF8" w:rsidRPr="00FC70E4" w:rsidRDefault="00290DF8" w:rsidP="005F67EA">
                      <w:pPr>
                        <w:pStyle w:val="Corpodeltesto2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partecipare alla vita della tua comunità e contribuire al suo miglioramento</w:t>
                      </w:r>
                    </w:p>
                    <w:p w14:paraId="134F34AA" w14:textId="77777777" w:rsidR="00290DF8" w:rsidRPr="00FC70E4" w:rsidRDefault="00290DF8" w:rsidP="005F67EA">
                      <w:pPr>
                        <w:pStyle w:val="Corpodeltesto2"/>
                        <w:ind w:firstLine="3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A42683" w14:textId="77777777" w:rsidR="00290DF8" w:rsidRPr="00FC70E4" w:rsidRDefault="00290DF8" w:rsidP="005F67EA">
                      <w:pPr>
                        <w:pStyle w:val="Corpodeltesto2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essere parte per un anno di un'organizzazione stimolante in grado di arricchirti umanamente e professionalmente</w:t>
                      </w:r>
                    </w:p>
                    <w:p w14:paraId="146657BE" w14:textId="77777777" w:rsidR="00290DF8" w:rsidRPr="00FC70E4" w:rsidRDefault="00290DF8" w:rsidP="005F67EA">
                      <w:pPr>
                        <w:pStyle w:val="Corpodeltesto2"/>
                        <w:ind w:firstLine="3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540D9EF" w14:textId="77777777" w:rsidR="00290DF8" w:rsidRPr="00FC70E4" w:rsidRDefault="00290DF8" w:rsidP="005F67EA">
                      <w:pPr>
                        <w:pStyle w:val="Corpodeltesto2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collaborare attivamente a fianco di professionisti dei diversi settori</w:t>
                      </w:r>
                    </w:p>
                    <w:p w14:paraId="13F56B5C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924717A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 Servizio Civile persegue un duplice obiettivo:</w:t>
                      </w:r>
                    </w:p>
                    <w:p w14:paraId="162232FC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AA2F9" w14:textId="77777777" w:rsidR="00290DF8" w:rsidRPr="00FC70E4" w:rsidRDefault="00290DF8" w:rsidP="00290DF8">
                      <w:pPr>
                        <w:pStyle w:val="Corpodeltesto2"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educare alla cittadinanza attiva;</w:t>
                      </w:r>
                    </w:p>
                    <w:p w14:paraId="681AF17D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CAF29BD" w14:textId="77777777" w:rsidR="00290DF8" w:rsidRPr="00FC70E4" w:rsidRDefault="00290DF8" w:rsidP="00290DF8">
                      <w:pPr>
                        <w:pStyle w:val="Corpodeltesto2"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implementare la quantità e la qualità dei servizi resi ai cittadini.</w:t>
                      </w:r>
                    </w:p>
                    <w:p w14:paraId="16E135FE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8E10E57" w14:textId="77777777" w:rsidR="00290DF8" w:rsidRPr="00FC70E4" w:rsidRDefault="00290DF8" w:rsidP="00290DF8">
                      <w:pPr>
                        <w:pStyle w:val="Corpodeltesto2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Il progetto si realizza nel territorio </w:t>
                      </w:r>
                      <w:r w:rsidR="005F67EA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7C0E0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nel territorio</w:t>
                      </w: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di</w:t>
                      </w:r>
                      <w:r w:rsidR="0016143B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16143B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..............</w:t>
                      </w:r>
                      <w:r w:rsidR="007C0E0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</w:t>
                      </w:r>
                      <w:r w:rsidR="001D3E3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............</w:t>
                      </w:r>
                      <w:r w:rsidR="007C0E0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</w:t>
                      </w:r>
                      <w:r w:rsidR="0016143B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.. </w:t>
                      </w: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proofErr w:type="gramEnd"/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F67EA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nell’ambito </w:t>
                      </w:r>
                      <w:r w:rsidR="0016143B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...............</w:t>
                      </w:r>
                      <w:r w:rsidR="007C0E0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............</w:t>
                      </w:r>
                      <w:r w:rsidR="001D3E3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.........</w:t>
                      </w:r>
                      <w:r w:rsidR="0016143B" w:rsidRPr="00FC70E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........</w:t>
                      </w:r>
                    </w:p>
                    <w:p w14:paraId="4CEFFADE" w14:textId="77777777" w:rsidR="00290DF8" w:rsidRPr="0016143B" w:rsidRDefault="00290DF8" w:rsidP="00290DF8">
                      <w:pPr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1F1A" w:rsidSect="00F1022D">
      <w:headerReference w:type="even" r:id="rId18"/>
      <w:headerReference w:type="default" r:id="rId19"/>
      <w:headerReference w:type="first" r:id="rId20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3E0C" w14:textId="77777777" w:rsidR="00F1022D" w:rsidRDefault="00F1022D" w:rsidP="00A03530">
      <w:r>
        <w:separator/>
      </w:r>
    </w:p>
  </w:endnote>
  <w:endnote w:type="continuationSeparator" w:id="0">
    <w:p w14:paraId="13279475" w14:textId="77777777" w:rsidR="00F1022D" w:rsidRDefault="00F1022D" w:rsidP="00A0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3AC2" w14:textId="77777777" w:rsidR="00F1022D" w:rsidRDefault="00F1022D" w:rsidP="00A03530">
      <w:r>
        <w:separator/>
      </w:r>
    </w:p>
  </w:footnote>
  <w:footnote w:type="continuationSeparator" w:id="0">
    <w:p w14:paraId="56EC0C9D" w14:textId="77777777" w:rsidR="00F1022D" w:rsidRDefault="00F1022D" w:rsidP="00A0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D69" w14:textId="77777777" w:rsidR="00A03530" w:rsidRDefault="00A035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508" w14:textId="77777777" w:rsidR="00A03530" w:rsidRDefault="00A035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7B7B" w14:textId="77777777" w:rsidR="00A03530" w:rsidRDefault="00A035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6629"/>
    <w:multiLevelType w:val="hybridMultilevel"/>
    <w:tmpl w:val="E58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6369F"/>
    <w:multiLevelType w:val="hybridMultilevel"/>
    <w:tmpl w:val="6602C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27562A"/>
    <w:multiLevelType w:val="hybridMultilevel"/>
    <w:tmpl w:val="279284CE"/>
    <w:lvl w:ilvl="0" w:tplc="7850266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705086">
    <w:abstractNumId w:val="2"/>
  </w:num>
  <w:num w:numId="2" w16cid:durableId="661394240">
    <w:abstractNumId w:val="1"/>
  </w:num>
  <w:num w:numId="3" w16cid:durableId="12658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0"/>
    <w:rsid w:val="0000146B"/>
    <w:rsid w:val="00002826"/>
    <w:rsid w:val="00030D5F"/>
    <w:rsid w:val="000357B2"/>
    <w:rsid w:val="00037641"/>
    <w:rsid w:val="000623C0"/>
    <w:rsid w:val="000826D8"/>
    <w:rsid w:val="00094E61"/>
    <w:rsid w:val="000B202C"/>
    <w:rsid w:val="000C6771"/>
    <w:rsid w:val="000E4D44"/>
    <w:rsid w:val="00103999"/>
    <w:rsid w:val="00115CA6"/>
    <w:rsid w:val="00135CC7"/>
    <w:rsid w:val="0016143B"/>
    <w:rsid w:val="001627DB"/>
    <w:rsid w:val="0017416E"/>
    <w:rsid w:val="001803CE"/>
    <w:rsid w:val="001D3E3D"/>
    <w:rsid w:val="002057BD"/>
    <w:rsid w:val="00230067"/>
    <w:rsid w:val="00236504"/>
    <w:rsid w:val="00290DF8"/>
    <w:rsid w:val="002A318E"/>
    <w:rsid w:val="002D2BBB"/>
    <w:rsid w:val="00375157"/>
    <w:rsid w:val="003A76A6"/>
    <w:rsid w:val="003B5B52"/>
    <w:rsid w:val="003C0609"/>
    <w:rsid w:val="00425D00"/>
    <w:rsid w:val="0047441E"/>
    <w:rsid w:val="004B51AC"/>
    <w:rsid w:val="004C419B"/>
    <w:rsid w:val="004D1F1A"/>
    <w:rsid w:val="00510AFB"/>
    <w:rsid w:val="005212A4"/>
    <w:rsid w:val="0054644E"/>
    <w:rsid w:val="00563015"/>
    <w:rsid w:val="0057122D"/>
    <w:rsid w:val="00592CE7"/>
    <w:rsid w:val="005E7D9F"/>
    <w:rsid w:val="005F67EA"/>
    <w:rsid w:val="0064444F"/>
    <w:rsid w:val="006D35E3"/>
    <w:rsid w:val="007220E1"/>
    <w:rsid w:val="0074113A"/>
    <w:rsid w:val="007668AB"/>
    <w:rsid w:val="007A4EBE"/>
    <w:rsid w:val="007B299A"/>
    <w:rsid w:val="007B4854"/>
    <w:rsid w:val="007C0E0C"/>
    <w:rsid w:val="008230CF"/>
    <w:rsid w:val="0087568B"/>
    <w:rsid w:val="008929EA"/>
    <w:rsid w:val="008954B0"/>
    <w:rsid w:val="008B1AC1"/>
    <w:rsid w:val="008B66F3"/>
    <w:rsid w:val="008C38F2"/>
    <w:rsid w:val="008D124B"/>
    <w:rsid w:val="008E2B9C"/>
    <w:rsid w:val="00900DCC"/>
    <w:rsid w:val="00904569"/>
    <w:rsid w:val="00925089"/>
    <w:rsid w:val="009A12E4"/>
    <w:rsid w:val="009B6C7F"/>
    <w:rsid w:val="009F1A51"/>
    <w:rsid w:val="00A03530"/>
    <w:rsid w:val="00A12541"/>
    <w:rsid w:val="00A26EE5"/>
    <w:rsid w:val="00A44FE2"/>
    <w:rsid w:val="00A50D2B"/>
    <w:rsid w:val="00A62730"/>
    <w:rsid w:val="00A715C6"/>
    <w:rsid w:val="00A92FAB"/>
    <w:rsid w:val="00A96FA6"/>
    <w:rsid w:val="00AB2182"/>
    <w:rsid w:val="00AB506C"/>
    <w:rsid w:val="00B61F56"/>
    <w:rsid w:val="00B61FD9"/>
    <w:rsid w:val="00B72149"/>
    <w:rsid w:val="00B91A48"/>
    <w:rsid w:val="00B960D8"/>
    <w:rsid w:val="00BC6742"/>
    <w:rsid w:val="00BD6A68"/>
    <w:rsid w:val="00BE1827"/>
    <w:rsid w:val="00BE75DD"/>
    <w:rsid w:val="00C030BE"/>
    <w:rsid w:val="00C248A3"/>
    <w:rsid w:val="00C34CEE"/>
    <w:rsid w:val="00C477E3"/>
    <w:rsid w:val="00C6208D"/>
    <w:rsid w:val="00C8121A"/>
    <w:rsid w:val="00C962CE"/>
    <w:rsid w:val="00CF02F0"/>
    <w:rsid w:val="00D157E4"/>
    <w:rsid w:val="00D40E50"/>
    <w:rsid w:val="00D51727"/>
    <w:rsid w:val="00D67A63"/>
    <w:rsid w:val="00D73643"/>
    <w:rsid w:val="00DD0B9A"/>
    <w:rsid w:val="00DE2B1F"/>
    <w:rsid w:val="00DF1483"/>
    <w:rsid w:val="00E13E48"/>
    <w:rsid w:val="00E15C7B"/>
    <w:rsid w:val="00E45C38"/>
    <w:rsid w:val="00E516DE"/>
    <w:rsid w:val="00E743BE"/>
    <w:rsid w:val="00EB0BF4"/>
    <w:rsid w:val="00F0537A"/>
    <w:rsid w:val="00F1022D"/>
    <w:rsid w:val="00F4693F"/>
    <w:rsid w:val="00F551CD"/>
    <w:rsid w:val="00F64AF4"/>
    <w:rsid w:val="00F90837"/>
    <w:rsid w:val="00FC6951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BCEDB"/>
  <w15:docId w15:val="{47D1EC65-F799-BA48-B62D-BD80770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3530"/>
    <w:pPr>
      <w:keepNext/>
      <w:outlineLvl w:val="0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530"/>
  </w:style>
  <w:style w:type="paragraph" w:styleId="Pidipagina">
    <w:name w:val="footer"/>
    <w:basedOn w:val="Normale"/>
    <w:link w:val="Pidipagina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530"/>
  </w:style>
  <w:style w:type="table" w:styleId="Grigliatabella">
    <w:name w:val="Table Grid"/>
    <w:basedOn w:val="Tabellanormale"/>
    <w:uiPriority w:val="59"/>
    <w:rsid w:val="00A0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A03530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A03530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530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35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3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3530"/>
    <w:rPr>
      <w:rFonts w:ascii="Arial" w:eastAsia="Times New Roman" w:hAnsi="Arial" w:cs="Arial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273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canci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www.politichegiovanili.gov.it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hyperlink" Target="http://www.scanci.it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mandaonline.serviziocivile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litichegiovanili.gov.it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mandaonline.serviziocivile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Francesca Russillo</cp:lastModifiedBy>
  <cp:revision>1</cp:revision>
  <cp:lastPrinted>2022-12-05T16:28:00Z</cp:lastPrinted>
  <dcterms:created xsi:type="dcterms:W3CDTF">2022-12-06T10:41:00Z</dcterms:created>
  <dcterms:modified xsi:type="dcterms:W3CDTF">2024-01-11T15:55:00Z</dcterms:modified>
</cp:coreProperties>
</file>